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68" w:rsidRPr="00FE14DA" w:rsidRDefault="00CF1A68" w:rsidP="00927E79">
      <w:pPr>
        <w:pStyle w:val="a3"/>
        <w:spacing w:line="360" w:lineRule="auto"/>
        <w:jc w:val="right"/>
        <w:rPr>
          <w:b/>
          <w:bCs/>
          <w:i/>
          <w:iCs/>
        </w:rPr>
      </w:pPr>
      <w:r w:rsidRPr="00FE14DA">
        <w:rPr>
          <w:b/>
          <w:bCs/>
          <w:i/>
          <w:iCs/>
        </w:rPr>
        <w:t>ОБРАЗЕЦ №</w:t>
      </w:r>
      <w:r w:rsidR="0002385A" w:rsidRPr="00FE14DA">
        <w:rPr>
          <w:b/>
          <w:bCs/>
          <w:i/>
          <w:iCs/>
        </w:rPr>
        <w:t>3</w:t>
      </w:r>
    </w:p>
    <w:p w:rsidR="00F036D5" w:rsidRPr="00FE14DA" w:rsidRDefault="00F036D5" w:rsidP="00927E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outlineLvl w:val="0"/>
        <w:rPr>
          <w:b/>
          <w:bCs/>
        </w:rPr>
      </w:pPr>
      <w:r w:rsidRPr="00FE14DA">
        <w:rPr>
          <w:b/>
          <w:bCs/>
        </w:rPr>
        <w:t xml:space="preserve">ДО </w:t>
      </w:r>
    </w:p>
    <w:p w:rsidR="001B4098" w:rsidRPr="00FE14DA" w:rsidRDefault="00576B1E" w:rsidP="00927E79">
      <w:pPr>
        <w:pStyle w:val="aa"/>
        <w:spacing w:after="0" w:line="360" w:lineRule="auto"/>
        <w:ind w:left="90"/>
        <w:jc w:val="both"/>
        <w:outlineLvl w:val="0"/>
        <w:rPr>
          <w:b/>
          <w:bCs/>
        </w:rPr>
      </w:pPr>
      <w:r w:rsidRPr="00FE14DA">
        <w:rPr>
          <w:b/>
          <w:bCs/>
        </w:rPr>
        <w:t xml:space="preserve">ОБЩИНА </w:t>
      </w:r>
      <w:r w:rsidR="00927E79">
        <w:rPr>
          <w:b/>
          <w:bCs/>
        </w:rPr>
        <w:t>ПЕЩЕРА</w:t>
      </w: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rPr>
          <w:b/>
          <w:bCs/>
        </w:rPr>
      </w:pPr>
      <w:r w:rsidRPr="00FE14DA">
        <w:rPr>
          <w:b/>
          <w:bCs/>
        </w:rPr>
        <w:t xml:space="preserve">ГР. </w:t>
      </w:r>
      <w:r w:rsidR="00927E79">
        <w:rPr>
          <w:b/>
          <w:bCs/>
        </w:rPr>
        <w:t>ПЕЩЕРА</w:t>
      </w:r>
      <w:r w:rsidRPr="00FE14DA">
        <w:rPr>
          <w:b/>
          <w:bCs/>
        </w:rPr>
        <w:t xml:space="preserve">, </w:t>
      </w: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rPr>
          <w:b/>
          <w:bCs/>
        </w:rPr>
      </w:pPr>
      <w:r w:rsidRPr="00FE14DA">
        <w:rPr>
          <w:b/>
          <w:bCs/>
        </w:rPr>
        <w:t>УЛ. “</w:t>
      </w:r>
      <w:r w:rsidR="00927E79">
        <w:rPr>
          <w:b/>
          <w:bCs/>
        </w:rPr>
        <w:t>ДОЙРЯНСКА ЕПОПЕЯ” №17</w:t>
      </w:r>
    </w:p>
    <w:p w:rsidR="001B4098" w:rsidRPr="00FE14DA" w:rsidRDefault="001B4098" w:rsidP="00927E79">
      <w:pPr>
        <w:pStyle w:val="aa"/>
        <w:spacing w:after="0" w:line="360" w:lineRule="auto"/>
        <w:ind w:left="90"/>
        <w:jc w:val="both"/>
        <w:rPr>
          <w:b/>
          <w:i/>
          <w:sz w:val="20"/>
          <w:szCs w:val="20"/>
        </w:rPr>
      </w:pPr>
    </w:p>
    <w:p w:rsidR="001B4098" w:rsidRPr="00FE14DA" w:rsidRDefault="001B4098" w:rsidP="00927E79">
      <w:pPr>
        <w:pStyle w:val="aa"/>
        <w:spacing w:after="0" w:line="360" w:lineRule="auto"/>
        <w:ind w:left="3600"/>
        <w:rPr>
          <w:b/>
          <w:i/>
          <w:sz w:val="20"/>
          <w:szCs w:val="20"/>
        </w:rPr>
      </w:pPr>
    </w:p>
    <w:p w:rsidR="001B4098" w:rsidRPr="00FE14DA" w:rsidRDefault="001B4098" w:rsidP="00927E79">
      <w:pPr>
        <w:pStyle w:val="aa"/>
        <w:spacing w:after="0" w:line="360" w:lineRule="auto"/>
        <w:jc w:val="center"/>
        <w:rPr>
          <w:b/>
          <w:sz w:val="32"/>
          <w:szCs w:val="32"/>
        </w:rPr>
      </w:pPr>
      <w:r w:rsidRPr="00FE14DA">
        <w:rPr>
          <w:b/>
          <w:sz w:val="32"/>
          <w:szCs w:val="32"/>
        </w:rPr>
        <w:t>ТЕХНИЧЕСКО ПРЕДЛОЖЕНИЕ</w:t>
      </w:r>
    </w:p>
    <w:p w:rsidR="001B4098" w:rsidRPr="00FE14DA" w:rsidRDefault="001B4098" w:rsidP="00927E79">
      <w:pPr>
        <w:spacing w:after="0" w:line="360" w:lineRule="auto"/>
        <w:jc w:val="center"/>
        <w:rPr>
          <w:szCs w:val="24"/>
        </w:rPr>
      </w:pPr>
    </w:p>
    <w:p w:rsidR="001B4098" w:rsidRPr="00FE14DA" w:rsidRDefault="001B4098" w:rsidP="00927E79">
      <w:pPr>
        <w:pStyle w:val="10"/>
        <w:spacing w:line="360" w:lineRule="auto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 xml:space="preserve"> от _______________________________________________________________________</w:t>
      </w:r>
    </w:p>
    <w:p w:rsidR="001B4098" w:rsidRPr="00FE14DA" w:rsidRDefault="001B4098" w:rsidP="00927E79">
      <w:pPr>
        <w:pStyle w:val="10"/>
        <w:spacing w:line="360" w:lineRule="auto"/>
        <w:jc w:val="center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>(наименование на участника)</w:t>
      </w:r>
    </w:p>
    <w:p w:rsidR="001B4098" w:rsidRPr="00FE14DA" w:rsidRDefault="001B4098" w:rsidP="00927E79">
      <w:pPr>
        <w:pStyle w:val="10"/>
        <w:spacing w:line="360" w:lineRule="auto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 xml:space="preserve">Представлявано от </w:t>
      </w:r>
    </w:p>
    <w:p w:rsidR="001B4098" w:rsidRPr="00FE14DA" w:rsidRDefault="001B4098" w:rsidP="00927E79">
      <w:pPr>
        <w:pStyle w:val="10"/>
        <w:spacing w:line="360" w:lineRule="auto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>___________________________________________________________________________</w:t>
      </w:r>
    </w:p>
    <w:p w:rsidR="001B4098" w:rsidRPr="00FE14DA" w:rsidRDefault="001B4098" w:rsidP="00927E79">
      <w:pPr>
        <w:pStyle w:val="10"/>
        <w:spacing w:line="360" w:lineRule="auto"/>
        <w:jc w:val="center"/>
        <w:rPr>
          <w:sz w:val="24"/>
          <w:szCs w:val="24"/>
          <w:lang w:val="bg-BG"/>
        </w:rPr>
      </w:pPr>
      <w:r w:rsidRPr="00FE14DA">
        <w:rPr>
          <w:sz w:val="24"/>
          <w:szCs w:val="24"/>
          <w:lang w:val="bg-BG"/>
        </w:rPr>
        <w:t>(име, длъжност)</w:t>
      </w:r>
    </w:p>
    <w:p w:rsidR="001B4098" w:rsidRPr="00FE14DA" w:rsidRDefault="001B4098" w:rsidP="00927E7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4098" w:rsidRPr="00FE14DA" w:rsidRDefault="001B4098" w:rsidP="00927E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DA">
        <w:rPr>
          <w:rFonts w:ascii="Times New Roman" w:hAnsi="Times New Roman" w:cs="Times New Roman"/>
          <w:sz w:val="24"/>
          <w:szCs w:val="24"/>
        </w:rPr>
        <w:tab/>
      </w: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6B1C2C" w:rsidRPr="006B1C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„Периодична доставка на строителни материали и свързаните с тях изделия, за нуждите на общинско предприятие „Чистота и поддържане на общинската инфраструктура“ гр. Пещера“</w:t>
      </w:r>
      <w:r w:rsidR="00927E79" w:rsidRPr="00927E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“</w:t>
      </w:r>
      <w:r w:rsidR="00576B1E" w:rsidRPr="00FE14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FE14DA">
        <w:rPr>
          <w:rFonts w:ascii="Times New Roman" w:hAnsi="Times New Roman" w:cs="Times New Roman"/>
          <w:sz w:val="24"/>
          <w:szCs w:val="24"/>
        </w:rPr>
        <w:t>.</w:t>
      </w:r>
    </w:p>
    <w:p w:rsidR="001B4098" w:rsidRPr="00FE14DA" w:rsidRDefault="001B4098" w:rsidP="00927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FE14DA" w:rsidRDefault="001B4098" w:rsidP="00927E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FE14DA" w:rsidRDefault="001B4098" w:rsidP="00927E79">
      <w:pPr>
        <w:numPr>
          <w:ilvl w:val="6"/>
          <w:numId w:val="1"/>
        </w:numPr>
        <w:tabs>
          <w:tab w:val="left" w:pos="810"/>
        </w:tabs>
        <w:spacing w:before="240"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FE14DA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221BC" w:rsidRPr="00FE14DA" w:rsidRDefault="001B4098" w:rsidP="00927E79">
      <w:pPr>
        <w:numPr>
          <w:ilvl w:val="6"/>
          <w:numId w:val="1"/>
        </w:numPr>
        <w:tabs>
          <w:tab w:val="left" w:pos="810"/>
        </w:tabs>
        <w:spacing w:before="240"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sz w:val="24"/>
          <w:szCs w:val="24"/>
        </w:rPr>
        <w:lastRenderedPageBreak/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640A7D" w:rsidRDefault="007221BC" w:rsidP="00927E79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E1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Приемаме </w:t>
      </w:r>
      <w:r w:rsidR="00FE14DA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Срок</w:t>
      </w:r>
      <w:r w:rsidR="00042434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="00FE14DA" w:rsidRPr="00640A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изпълнение на договора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 да е </w:t>
      </w:r>
      <w:r w:rsidR="00927E79" w:rsidRPr="00640A7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E14DA" w:rsidRPr="00640A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27E79" w:rsidRPr="00640A7D">
        <w:rPr>
          <w:rFonts w:ascii="Times New Roman" w:hAnsi="Times New Roman" w:cs="Times New Roman"/>
          <w:b/>
          <w:bCs/>
          <w:sz w:val="24"/>
          <w:szCs w:val="24"/>
        </w:rPr>
        <w:t>дванаде</w:t>
      </w:r>
      <w:r w:rsidR="006D6FD2" w:rsidRPr="00640A7D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927E79" w:rsidRPr="00640A7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E14DA" w:rsidRPr="00640A7D">
        <w:rPr>
          <w:rFonts w:ascii="Times New Roman" w:hAnsi="Times New Roman" w:cs="Times New Roman"/>
          <w:b/>
          <w:bCs/>
          <w:sz w:val="24"/>
          <w:szCs w:val="24"/>
        </w:rPr>
        <w:t>) месеца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</w:t>
      </w:r>
      <w:r w:rsidR="006D6FD2" w:rsidRPr="00640A7D">
        <w:rPr>
          <w:rFonts w:ascii="Times New Roman" w:hAnsi="Times New Roman" w:cs="Times New Roman"/>
          <w:bCs/>
          <w:sz w:val="24"/>
          <w:szCs w:val="24"/>
        </w:rPr>
        <w:t>подписване</w:t>
      </w:r>
      <w:r w:rsidR="00FE14DA" w:rsidRPr="00640A7D"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="00927E79" w:rsidRPr="00640A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20D86" w:rsidRPr="00640A7D" w:rsidRDefault="00927E79" w:rsidP="00C20D86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7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="00F43C7C" w:rsidRPr="00640A7D">
        <w:rPr>
          <w:rFonts w:ascii="Times New Roman" w:hAnsi="Times New Roman" w:cs="Times New Roman"/>
          <w:bCs/>
          <w:sz w:val="24"/>
          <w:szCs w:val="24"/>
        </w:rPr>
        <w:t>иемаме</w:t>
      </w:r>
      <w:r w:rsidR="00E75E08" w:rsidRPr="00640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A7D">
        <w:rPr>
          <w:rFonts w:ascii="Times New Roman" w:hAnsi="Times New Roman" w:cs="Times New Roman"/>
          <w:b/>
          <w:bCs/>
          <w:i/>
          <w:sz w:val="24"/>
          <w:szCs w:val="24"/>
        </w:rPr>
        <w:t>Срок</w:t>
      </w:r>
      <w:r w:rsidR="00042434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Pr="00640A7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изпълнение на доставки</w:t>
      </w:r>
      <w:r w:rsidR="00E75E08" w:rsidRPr="00640A7D">
        <w:rPr>
          <w:rFonts w:ascii="Times New Roman" w:hAnsi="Times New Roman" w:cs="Times New Roman"/>
          <w:b/>
          <w:bCs/>
          <w:i/>
          <w:sz w:val="24"/>
          <w:szCs w:val="24"/>
        </w:rPr>
        <w:t>те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01C" w:rsidRPr="00640A7D">
        <w:rPr>
          <w:rFonts w:ascii="Times New Roman" w:hAnsi="Times New Roman" w:cs="Times New Roman"/>
          <w:bCs/>
          <w:sz w:val="24"/>
          <w:szCs w:val="24"/>
        </w:rPr>
        <w:t xml:space="preserve">да е </w:t>
      </w:r>
      <w:r w:rsidR="00B0301C" w:rsidRPr="00640A7D">
        <w:rPr>
          <w:rFonts w:ascii="Times New Roman" w:hAnsi="Times New Roman" w:cs="Times New Roman"/>
          <w:b/>
          <w:bCs/>
          <w:sz w:val="24"/>
          <w:szCs w:val="24"/>
        </w:rPr>
        <w:t>2 работни дни</w:t>
      </w:r>
      <w:r w:rsidR="006D6FD2" w:rsidRPr="00640A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7496" w:rsidRPr="00640A7D">
        <w:rPr>
          <w:rFonts w:ascii="Times New Roman" w:hAnsi="Times New Roman" w:cs="Times New Roman"/>
          <w:b/>
          <w:bCs/>
          <w:sz w:val="24"/>
          <w:szCs w:val="24"/>
        </w:rPr>
        <w:t xml:space="preserve"> като този срок започва да тече от деня, следващ деня </w:t>
      </w:r>
      <w:r w:rsidR="00B0301C" w:rsidRPr="00640A7D">
        <w:rPr>
          <w:rFonts w:ascii="Times New Roman" w:hAnsi="Times New Roman" w:cs="Times New Roman"/>
          <w:bCs/>
          <w:sz w:val="24"/>
          <w:szCs w:val="24"/>
        </w:rPr>
        <w:t xml:space="preserve"> на получаване на заявка от представител на Възложителя</w:t>
      </w:r>
      <w:r w:rsidR="00C20D86" w:rsidRPr="00640A7D">
        <w:rPr>
          <w:rFonts w:ascii="Times New Roman" w:hAnsi="Times New Roman" w:cs="Times New Roman"/>
          <w:bCs/>
          <w:sz w:val="24"/>
          <w:szCs w:val="24"/>
        </w:rPr>
        <w:t>, подадена в писмен вид, по факс и/или на електронен адрес и е до датата на пристигане на транспортното средство, превозващо заявените материали/артикули до обекта за разтоварване и приемането им от Възложителя. Пристигането на транспортното средство се констатира от представител на Възложителя.</w:t>
      </w:r>
    </w:p>
    <w:p w:rsidR="00C20D86" w:rsidRPr="00C20D86" w:rsidRDefault="00C20D86" w:rsidP="00C20D86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7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Приемаме в случай на възникнала </w:t>
      </w:r>
      <w:r w:rsidRPr="00640A7D">
        <w:rPr>
          <w:rFonts w:ascii="Times New Roman" w:hAnsi="Times New Roman" w:cs="Times New Roman"/>
          <w:b/>
          <w:bCs/>
          <w:sz w:val="24"/>
          <w:szCs w:val="24"/>
        </w:rPr>
        <w:t>спешна необходимост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, Възложителят да изисква осъществяването на експресни доставки в рамките на </w:t>
      </w:r>
      <w:r w:rsidRPr="00640A7D">
        <w:rPr>
          <w:rFonts w:ascii="Times New Roman" w:hAnsi="Times New Roman" w:cs="Times New Roman"/>
          <w:b/>
          <w:bCs/>
          <w:sz w:val="24"/>
          <w:szCs w:val="24"/>
        </w:rPr>
        <w:t>2 (два) часа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от заявяването. Както и Възложителят да изпрати свои представители до складовата ни база, от къде</w:t>
      </w:r>
      <w:r w:rsidR="00922DF8" w:rsidRPr="00640A7D">
        <w:rPr>
          <w:rFonts w:ascii="Times New Roman" w:hAnsi="Times New Roman" w:cs="Times New Roman"/>
          <w:bCs/>
          <w:sz w:val="24"/>
          <w:szCs w:val="24"/>
        </w:rPr>
        <w:t>то</w:t>
      </w:r>
      <w:r w:rsidRPr="00640A7D">
        <w:rPr>
          <w:rFonts w:ascii="Times New Roman" w:hAnsi="Times New Roman" w:cs="Times New Roman"/>
          <w:bCs/>
          <w:sz w:val="24"/>
          <w:szCs w:val="24"/>
        </w:rPr>
        <w:t xml:space="preserve"> да получи необходимите му строителни материали в рамките на </w:t>
      </w:r>
      <w:r w:rsidRPr="00640A7D">
        <w:rPr>
          <w:rFonts w:ascii="Times New Roman" w:hAnsi="Times New Roman" w:cs="Times New Roman"/>
          <w:b/>
          <w:bCs/>
          <w:sz w:val="24"/>
          <w:szCs w:val="24"/>
        </w:rPr>
        <w:t>2 (часа) от заявяването</w:t>
      </w:r>
      <w:r w:rsidRPr="00640A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B4098" w:rsidRPr="00FE14DA" w:rsidRDefault="00C20D86" w:rsidP="00C20D86">
      <w:pPr>
        <w:tabs>
          <w:tab w:val="left" w:pos="810"/>
        </w:tabs>
        <w:spacing w:before="240" w:after="0" w:line="360" w:lineRule="auto"/>
        <w:ind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27E79" w:rsidRPr="00BC2EEF">
        <w:rPr>
          <w:rFonts w:ascii="Times New Roman" w:hAnsi="Times New Roman" w:cs="Times New Roman"/>
          <w:b/>
          <w:sz w:val="24"/>
          <w:szCs w:val="24"/>
        </w:rPr>
        <w:t>.</w:t>
      </w:r>
      <w:r w:rsidR="00FE14DA" w:rsidRPr="00FE14DA">
        <w:rPr>
          <w:rFonts w:ascii="Times New Roman" w:hAnsi="Times New Roman" w:cs="Times New Roman"/>
          <w:sz w:val="24"/>
          <w:szCs w:val="24"/>
        </w:rPr>
        <w:t xml:space="preserve">Доставката ще се извършва за сметка и с транспорт на Изпълнителя </w:t>
      </w:r>
      <w:r w:rsidR="00FE14DA" w:rsidRPr="00FE14DA">
        <w:rPr>
          <w:rFonts w:ascii="Times New Roman" w:hAnsi="Times New Roman" w:cs="Times New Roman"/>
          <w:bCs/>
          <w:sz w:val="24"/>
          <w:szCs w:val="24"/>
        </w:rPr>
        <w:t>до посочен обект от Възложителя след направена заявка.</w:t>
      </w:r>
      <w:bookmarkStart w:id="0" w:name="_GoBack"/>
      <w:bookmarkEnd w:id="0"/>
    </w:p>
    <w:p w:rsidR="005C4358" w:rsidRPr="00FE14DA" w:rsidRDefault="005C4358" w:rsidP="00927E7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2497" w:rsidRPr="00FE14DA" w:rsidRDefault="00372497" w:rsidP="00927E7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FE14DA" w:rsidRDefault="00F036D5" w:rsidP="00927E7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FE14DA" w:rsidRDefault="00F036D5" w:rsidP="00927E7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FE14DA" w:rsidRDefault="00F036D5" w:rsidP="00927E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FE14DA" w:rsidRDefault="00F036D5" w:rsidP="00927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</w:t>
      </w:r>
      <w:r w:rsidR="007854C0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5B09"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14D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sectPr w:rsidR="00CF1A68" w:rsidRPr="00FE14DA" w:rsidSect="00DD5B09">
      <w:headerReference w:type="default" r:id="rId7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6B" w:rsidRDefault="008C656B" w:rsidP="00DD5B09">
      <w:pPr>
        <w:spacing w:after="0" w:line="240" w:lineRule="auto"/>
      </w:pPr>
      <w:r>
        <w:separator/>
      </w:r>
    </w:p>
  </w:endnote>
  <w:endnote w:type="continuationSeparator" w:id="0">
    <w:p w:rsidR="008C656B" w:rsidRDefault="008C656B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6B" w:rsidRDefault="008C656B" w:rsidP="00DD5B09">
      <w:pPr>
        <w:spacing w:after="0" w:line="240" w:lineRule="auto"/>
      </w:pPr>
      <w:r>
        <w:separator/>
      </w:r>
    </w:p>
  </w:footnote>
  <w:footnote w:type="continuationSeparator" w:id="0">
    <w:p w:rsidR="008C656B" w:rsidRDefault="008C656B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 w15:restartNumberingAfterBreak="0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 w15:restartNumberingAfterBreak="0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928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75D18"/>
    <w:multiLevelType w:val="hybridMultilevel"/>
    <w:tmpl w:val="99E8C272"/>
    <w:lvl w:ilvl="0" w:tplc="6AD4C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05F3B"/>
    <w:rsid w:val="0002385A"/>
    <w:rsid w:val="00025FAD"/>
    <w:rsid w:val="00035F63"/>
    <w:rsid w:val="00042434"/>
    <w:rsid w:val="00051ED8"/>
    <w:rsid w:val="00066243"/>
    <w:rsid w:val="0009124F"/>
    <w:rsid w:val="000C21BE"/>
    <w:rsid w:val="000D7F77"/>
    <w:rsid w:val="00105562"/>
    <w:rsid w:val="00114EE6"/>
    <w:rsid w:val="0012113C"/>
    <w:rsid w:val="00162514"/>
    <w:rsid w:val="001645DA"/>
    <w:rsid w:val="001806AD"/>
    <w:rsid w:val="00182202"/>
    <w:rsid w:val="00187496"/>
    <w:rsid w:val="001B224B"/>
    <w:rsid w:val="001B4098"/>
    <w:rsid w:val="001C6035"/>
    <w:rsid w:val="001E08BA"/>
    <w:rsid w:val="002031CF"/>
    <w:rsid w:val="00252D3E"/>
    <w:rsid w:val="00255A47"/>
    <w:rsid w:val="00265020"/>
    <w:rsid w:val="00274803"/>
    <w:rsid w:val="002C62BB"/>
    <w:rsid w:val="002F684A"/>
    <w:rsid w:val="00304FEB"/>
    <w:rsid w:val="00337CAD"/>
    <w:rsid w:val="003505BA"/>
    <w:rsid w:val="00372497"/>
    <w:rsid w:val="00375527"/>
    <w:rsid w:val="003C0C46"/>
    <w:rsid w:val="003C6796"/>
    <w:rsid w:val="00482DE6"/>
    <w:rsid w:val="004859FE"/>
    <w:rsid w:val="004C1E18"/>
    <w:rsid w:val="004E7E9C"/>
    <w:rsid w:val="00513BFE"/>
    <w:rsid w:val="005265ED"/>
    <w:rsid w:val="005550A2"/>
    <w:rsid w:val="005663E6"/>
    <w:rsid w:val="00576B1E"/>
    <w:rsid w:val="00586C9F"/>
    <w:rsid w:val="005903A9"/>
    <w:rsid w:val="005C02ED"/>
    <w:rsid w:val="005C4358"/>
    <w:rsid w:val="005E507C"/>
    <w:rsid w:val="005F655A"/>
    <w:rsid w:val="0060767B"/>
    <w:rsid w:val="00640A7D"/>
    <w:rsid w:val="00653368"/>
    <w:rsid w:val="00690A88"/>
    <w:rsid w:val="006B1C2C"/>
    <w:rsid w:val="006D6FD2"/>
    <w:rsid w:val="006E212C"/>
    <w:rsid w:val="006E4DDA"/>
    <w:rsid w:val="00713615"/>
    <w:rsid w:val="007221BC"/>
    <w:rsid w:val="0073792D"/>
    <w:rsid w:val="007854C0"/>
    <w:rsid w:val="007904D9"/>
    <w:rsid w:val="0079287D"/>
    <w:rsid w:val="007A7B50"/>
    <w:rsid w:val="007B7050"/>
    <w:rsid w:val="007C6051"/>
    <w:rsid w:val="007E4C12"/>
    <w:rsid w:val="00820398"/>
    <w:rsid w:val="00820766"/>
    <w:rsid w:val="00884AA7"/>
    <w:rsid w:val="008861AD"/>
    <w:rsid w:val="008B6578"/>
    <w:rsid w:val="008B69AD"/>
    <w:rsid w:val="008C656B"/>
    <w:rsid w:val="008E7FE2"/>
    <w:rsid w:val="00905291"/>
    <w:rsid w:val="00912FB1"/>
    <w:rsid w:val="00922DF8"/>
    <w:rsid w:val="009255C4"/>
    <w:rsid w:val="00927E79"/>
    <w:rsid w:val="00950E2C"/>
    <w:rsid w:val="00955B63"/>
    <w:rsid w:val="009655A2"/>
    <w:rsid w:val="00984170"/>
    <w:rsid w:val="0098579B"/>
    <w:rsid w:val="00A0240A"/>
    <w:rsid w:val="00A34501"/>
    <w:rsid w:val="00A50B55"/>
    <w:rsid w:val="00A5315E"/>
    <w:rsid w:val="00A56EED"/>
    <w:rsid w:val="00A85899"/>
    <w:rsid w:val="00A94FDE"/>
    <w:rsid w:val="00AA2E7D"/>
    <w:rsid w:val="00AC61FE"/>
    <w:rsid w:val="00AC6C64"/>
    <w:rsid w:val="00AE1D04"/>
    <w:rsid w:val="00AE5077"/>
    <w:rsid w:val="00B0301C"/>
    <w:rsid w:val="00B27D9B"/>
    <w:rsid w:val="00B64C83"/>
    <w:rsid w:val="00B74A29"/>
    <w:rsid w:val="00B810AB"/>
    <w:rsid w:val="00B91305"/>
    <w:rsid w:val="00B93144"/>
    <w:rsid w:val="00BB65F3"/>
    <w:rsid w:val="00BC2EEF"/>
    <w:rsid w:val="00BF3D22"/>
    <w:rsid w:val="00C14F25"/>
    <w:rsid w:val="00C20D86"/>
    <w:rsid w:val="00C514D1"/>
    <w:rsid w:val="00CF1A68"/>
    <w:rsid w:val="00CF4257"/>
    <w:rsid w:val="00D053DD"/>
    <w:rsid w:val="00D20CBF"/>
    <w:rsid w:val="00D316E1"/>
    <w:rsid w:val="00D32CAB"/>
    <w:rsid w:val="00D432DC"/>
    <w:rsid w:val="00D524D6"/>
    <w:rsid w:val="00D57056"/>
    <w:rsid w:val="00DA4DF2"/>
    <w:rsid w:val="00DD5B09"/>
    <w:rsid w:val="00E44057"/>
    <w:rsid w:val="00E75E08"/>
    <w:rsid w:val="00EB391A"/>
    <w:rsid w:val="00EC1812"/>
    <w:rsid w:val="00F036D5"/>
    <w:rsid w:val="00F218E5"/>
    <w:rsid w:val="00F2271D"/>
    <w:rsid w:val="00F43C7C"/>
    <w:rsid w:val="00F87C8E"/>
    <w:rsid w:val="00F916D7"/>
    <w:rsid w:val="00FD3F31"/>
    <w:rsid w:val="00FD5311"/>
    <w:rsid w:val="00FE0BE4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15857-7054-4346-A614-69D55099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table" w:styleId="ab">
    <w:name w:val="Table Grid"/>
    <w:basedOn w:val="a1"/>
    <w:uiPriority w:val="39"/>
    <w:rsid w:val="007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EPRO-BG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Цветелина Стайкова</cp:lastModifiedBy>
  <cp:revision>5</cp:revision>
  <dcterms:created xsi:type="dcterms:W3CDTF">2020-03-26T14:05:00Z</dcterms:created>
  <dcterms:modified xsi:type="dcterms:W3CDTF">2020-03-31T09:22:00Z</dcterms:modified>
</cp:coreProperties>
</file>